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1313" w14:textId="20CB427B" w:rsidR="00DB01C4" w:rsidRPr="00FE0831" w:rsidRDefault="00FE0831" w:rsidP="00456D8E">
      <w:pPr>
        <w:jc w:val="center"/>
        <w:rPr>
          <w:b/>
          <w:bCs/>
          <w:kern w:val="2"/>
          <w:sz w:val="28"/>
          <w:szCs w:val="28"/>
          <w:lang w:eastAsia="cs-CZ"/>
          <w14:ligatures w14:val="standardContextual"/>
        </w:rPr>
      </w:pPr>
      <w:r>
        <w:rPr>
          <w:b/>
          <w:bCs/>
          <w:sz w:val="28"/>
          <w:szCs w:val="28"/>
        </w:rPr>
        <w:t>ŽÁDOST</w:t>
      </w:r>
    </w:p>
    <w:p w14:paraId="67446EF2" w14:textId="0367D1AC" w:rsidR="001E19AA" w:rsidRPr="002677AC" w:rsidRDefault="00DB01C4" w:rsidP="00456D8E">
      <w:pPr>
        <w:jc w:val="center"/>
        <w:rPr>
          <w:b/>
          <w:bCs/>
        </w:rPr>
      </w:pPr>
      <w:r w:rsidRPr="002677AC">
        <w:rPr>
          <w:b/>
          <w:bCs/>
        </w:rPr>
        <w:t xml:space="preserve">k Výzvě č. </w:t>
      </w:r>
      <w:r w:rsidR="0088496D">
        <w:rPr>
          <w:b/>
          <w:bCs/>
        </w:rPr>
        <w:t>3</w:t>
      </w:r>
      <w:r w:rsidRPr="002677AC">
        <w:rPr>
          <w:b/>
          <w:bCs/>
        </w:rPr>
        <w:t xml:space="preserve">/2026 · podpora </w:t>
      </w:r>
      <w:r w:rsidR="0088496D">
        <w:rPr>
          <w:b/>
          <w:bCs/>
        </w:rPr>
        <w:t>pacientských organizací</w:t>
      </w:r>
    </w:p>
    <w:p w14:paraId="7572DFED" w14:textId="77777777" w:rsidR="001E19AA" w:rsidRPr="00CF7DE3" w:rsidRDefault="001E19AA" w:rsidP="00CF7DE3"/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7C578E" w14:paraId="1937B8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C0CFC4B" w14:textId="7B56BF34" w:rsidR="007C578E" w:rsidRDefault="007C578E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I. IDENTIFIKACE ŽADATELE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081"/>
        <w:gridCol w:w="5981"/>
      </w:tblGrid>
      <w:tr w:rsidR="00385365" w14:paraId="5975A449" w14:textId="77777777" w:rsidTr="3B8B961C">
        <w:trPr>
          <w:trHeight w:val="397"/>
        </w:trPr>
        <w:tc>
          <w:tcPr>
            <w:tcW w:w="1700" w:type="pct"/>
            <w:hideMark/>
          </w:tcPr>
          <w:p w14:paraId="48FDA6E2" w14:textId="779EDC25" w:rsidR="00385365" w:rsidRDefault="009C1292">
            <w:pPr>
              <w:rPr>
                <w:szCs w:val="20"/>
              </w:rPr>
            </w:pPr>
            <w:r>
              <w:rPr>
                <w:b/>
                <w:bCs/>
              </w:rPr>
              <w:t>Název</w:t>
            </w:r>
            <w:r w:rsidR="00C65E4C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hideMark/>
          </w:tcPr>
          <w:p w14:paraId="45F81620" w14:textId="16DA8402" w:rsidR="00385365" w:rsidRDefault="00385365">
            <w:r>
              <w:t> </w:t>
            </w:r>
          </w:p>
        </w:tc>
      </w:tr>
      <w:tr w:rsidR="00385365" w14:paraId="76213A53" w14:textId="77777777" w:rsidTr="3B8B961C">
        <w:trPr>
          <w:trHeight w:val="397"/>
        </w:trPr>
        <w:tc>
          <w:tcPr>
            <w:tcW w:w="0" w:type="auto"/>
            <w:hideMark/>
          </w:tcPr>
          <w:p w14:paraId="196CE4FD" w14:textId="19A3E13E" w:rsidR="00385365" w:rsidRDefault="009C1292">
            <w:r>
              <w:rPr>
                <w:b/>
                <w:bCs/>
              </w:rPr>
              <w:t>IČO</w:t>
            </w:r>
          </w:p>
        </w:tc>
        <w:tc>
          <w:tcPr>
            <w:tcW w:w="0" w:type="auto"/>
            <w:hideMark/>
          </w:tcPr>
          <w:p w14:paraId="01996E18" w14:textId="77777777" w:rsidR="00385365" w:rsidRDefault="00385365">
            <w:r>
              <w:t> </w:t>
            </w:r>
          </w:p>
        </w:tc>
      </w:tr>
      <w:tr w:rsidR="00385365" w14:paraId="2F313D51" w14:textId="77777777" w:rsidTr="3B8B961C">
        <w:trPr>
          <w:trHeight w:val="397"/>
        </w:trPr>
        <w:tc>
          <w:tcPr>
            <w:tcW w:w="0" w:type="auto"/>
            <w:hideMark/>
          </w:tcPr>
          <w:p w14:paraId="73C7776A" w14:textId="5C414492" w:rsidR="00385365" w:rsidRDefault="009C1292">
            <w:r>
              <w:rPr>
                <w:b/>
                <w:bCs/>
              </w:rPr>
              <w:t>Sídlo</w:t>
            </w:r>
          </w:p>
        </w:tc>
        <w:tc>
          <w:tcPr>
            <w:tcW w:w="0" w:type="auto"/>
            <w:hideMark/>
          </w:tcPr>
          <w:p w14:paraId="463D0D3A" w14:textId="3C7DA03A" w:rsidR="00385365" w:rsidRDefault="00385365">
            <w:r>
              <w:t> </w:t>
            </w:r>
          </w:p>
        </w:tc>
      </w:tr>
      <w:tr w:rsidR="006D3D84" w14:paraId="019B7274" w14:textId="77777777" w:rsidTr="3B8B961C">
        <w:trPr>
          <w:trHeight w:val="397"/>
        </w:trPr>
        <w:tc>
          <w:tcPr>
            <w:tcW w:w="0" w:type="auto"/>
            <w:hideMark/>
          </w:tcPr>
          <w:p w14:paraId="22BEA12E" w14:textId="226750F5" w:rsidR="006D3D84" w:rsidRDefault="006D3D84">
            <w:r>
              <w:rPr>
                <w:b/>
                <w:bCs/>
              </w:rPr>
              <w:t>Zastupuje (jméno, funkce)</w:t>
            </w:r>
          </w:p>
        </w:tc>
        <w:tc>
          <w:tcPr>
            <w:tcW w:w="0" w:type="auto"/>
            <w:hideMark/>
          </w:tcPr>
          <w:p w14:paraId="063A31F7" w14:textId="77777777" w:rsidR="006D3D84" w:rsidRDefault="006D3D84">
            <w:r>
              <w:t> </w:t>
            </w:r>
          </w:p>
        </w:tc>
      </w:tr>
      <w:tr w:rsidR="002227C0" w14:paraId="6491B1B9" w14:textId="77777777" w:rsidTr="3B8B961C">
        <w:trPr>
          <w:trHeight w:val="397"/>
        </w:trPr>
        <w:tc>
          <w:tcPr>
            <w:tcW w:w="0" w:type="auto"/>
            <w:hideMark/>
          </w:tcPr>
          <w:p w14:paraId="71764B4A" w14:textId="162A4174" w:rsidR="002227C0" w:rsidRDefault="002227C0">
            <w:r>
              <w:rPr>
                <w:b/>
                <w:bCs/>
              </w:rPr>
              <w:t>E-mail</w:t>
            </w:r>
          </w:p>
        </w:tc>
        <w:tc>
          <w:tcPr>
            <w:tcW w:w="0" w:type="auto"/>
            <w:hideMark/>
          </w:tcPr>
          <w:p w14:paraId="62334958" w14:textId="77777777" w:rsidR="002227C0" w:rsidRDefault="002227C0">
            <w:r>
              <w:t> </w:t>
            </w:r>
          </w:p>
        </w:tc>
      </w:tr>
      <w:tr w:rsidR="00385365" w14:paraId="58840A0F" w14:textId="77777777" w:rsidTr="3B8B961C">
        <w:trPr>
          <w:trHeight w:val="397"/>
        </w:trPr>
        <w:tc>
          <w:tcPr>
            <w:tcW w:w="0" w:type="auto"/>
            <w:hideMark/>
          </w:tcPr>
          <w:p w14:paraId="68818D74" w14:textId="05C738A6" w:rsidR="00385365" w:rsidRDefault="002227C0">
            <w:r>
              <w:rPr>
                <w:b/>
                <w:bCs/>
              </w:rPr>
              <w:t>D</w:t>
            </w:r>
            <w:r w:rsidR="00385365">
              <w:rPr>
                <w:b/>
                <w:bCs/>
              </w:rPr>
              <w:t>atová schránka</w:t>
            </w:r>
          </w:p>
        </w:tc>
        <w:tc>
          <w:tcPr>
            <w:tcW w:w="0" w:type="auto"/>
            <w:hideMark/>
          </w:tcPr>
          <w:p w14:paraId="4D1C7A13" w14:textId="77777777" w:rsidR="00385365" w:rsidRDefault="00385365">
            <w:r>
              <w:t> </w:t>
            </w:r>
          </w:p>
        </w:tc>
      </w:tr>
      <w:tr w:rsidR="00302980" w14:paraId="700784AF" w14:textId="77777777" w:rsidTr="3B8B961C">
        <w:trPr>
          <w:trHeight w:val="397"/>
        </w:trPr>
        <w:tc>
          <w:tcPr>
            <w:tcW w:w="0" w:type="auto"/>
          </w:tcPr>
          <w:p w14:paraId="3980469D" w14:textId="26A17C50" w:rsidR="00302980" w:rsidRDefault="00302980">
            <w:pPr>
              <w:rPr>
                <w:b/>
                <w:bCs/>
              </w:rPr>
            </w:pPr>
            <w:r>
              <w:rPr>
                <w:b/>
                <w:bCs/>
              </w:rPr>
              <w:t>WWW</w:t>
            </w:r>
          </w:p>
        </w:tc>
        <w:tc>
          <w:tcPr>
            <w:tcW w:w="0" w:type="auto"/>
          </w:tcPr>
          <w:p w14:paraId="0921C822" w14:textId="77777777" w:rsidR="00302980" w:rsidRDefault="00302980"/>
        </w:tc>
      </w:tr>
      <w:tr w:rsidR="005E0BD1" w14:paraId="1A2B213F" w14:textId="77777777" w:rsidTr="3B8B961C">
        <w:trPr>
          <w:trHeight w:val="397"/>
        </w:trPr>
        <w:tc>
          <w:tcPr>
            <w:tcW w:w="0" w:type="auto"/>
            <w:hideMark/>
          </w:tcPr>
          <w:p w14:paraId="36F6F4BD" w14:textId="34D064A3" w:rsidR="005E0BD1" w:rsidRDefault="005E0BD1">
            <w:r>
              <w:rPr>
                <w:b/>
                <w:bCs/>
              </w:rPr>
              <w:t xml:space="preserve">Kontaktní osoba </w:t>
            </w:r>
            <w:r w:rsidR="009C74C6">
              <w:rPr>
                <w:b/>
                <w:bCs/>
              </w:rPr>
              <w:t>(telefon, e-mail)</w:t>
            </w:r>
          </w:p>
        </w:tc>
        <w:tc>
          <w:tcPr>
            <w:tcW w:w="0" w:type="auto"/>
          </w:tcPr>
          <w:p w14:paraId="3B17C69C" w14:textId="39B18566" w:rsidR="005E0BD1" w:rsidRDefault="005E0BD1">
            <w:pPr>
              <w:pStyle w:val="Normln1"/>
            </w:pP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EA5B0D" w14:paraId="2C6953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0A8BB347" w14:textId="628A1853" w:rsidR="00EA5B0D" w:rsidRDefault="00EA5B0D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</w:t>
            </w:r>
            <w:r w:rsidR="0001775E">
              <w:rPr>
                <w:color w:val="FFFFFF"/>
              </w:rPr>
              <w:t>I.</w:t>
            </w:r>
            <w:r>
              <w:rPr>
                <w:color w:val="FFFFFF"/>
              </w:rPr>
              <w:t xml:space="preserve"> ÚDAJE O </w:t>
            </w:r>
            <w:r w:rsidR="00EA7C92">
              <w:rPr>
                <w:color w:val="FFFFFF"/>
              </w:rPr>
              <w:t>PACIENTSKÉ ORGANIZACI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5807"/>
        <w:gridCol w:w="3255"/>
      </w:tblGrid>
      <w:tr w:rsidR="00F926D5" w14:paraId="79A63379" w14:textId="77777777" w:rsidTr="00C65E4C">
        <w:trPr>
          <w:trHeight w:val="454"/>
        </w:trPr>
        <w:tc>
          <w:tcPr>
            <w:tcW w:w="3204" w:type="pct"/>
            <w:hideMark/>
          </w:tcPr>
          <w:p w14:paraId="62C305C3" w14:textId="5A121C42" w:rsidR="00F926D5" w:rsidRDefault="007757B7">
            <w:pPr>
              <w:rPr>
                <w:szCs w:val="20"/>
              </w:rPr>
            </w:pPr>
            <w:r>
              <w:rPr>
                <w:b/>
                <w:bCs/>
              </w:rPr>
              <w:t>Pacientská organizace je zapsaná v seznamu vedeném podle § 1</w:t>
            </w:r>
            <w:r w:rsidR="00156C4A">
              <w:rPr>
                <w:b/>
                <w:bCs/>
              </w:rPr>
              <w:t xml:space="preserve">13f odst. 8 zákona č. </w:t>
            </w:r>
            <w:r w:rsidR="00153D91">
              <w:rPr>
                <w:b/>
                <w:bCs/>
              </w:rPr>
              <w:t>372/2011 Sb.</w:t>
            </w:r>
          </w:p>
        </w:tc>
        <w:tc>
          <w:tcPr>
            <w:tcW w:w="1796" w:type="pct"/>
            <w:vAlign w:val="center"/>
            <w:hideMark/>
          </w:tcPr>
          <w:p w14:paraId="6EC0E88C" w14:textId="6F6299CF" w:rsidR="00F926D5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45614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94B1E">
              <w:t xml:space="preserve"> ANO</w:t>
            </w:r>
            <w:r w:rsidR="00394B1E">
              <w:t> </w:t>
            </w:r>
            <w:r w:rsidR="00394B1E">
              <w:t> </w:t>
            </w:r>
            <w:r w:rsidR="006D3D84">
              <w:rPr>
                <w:rFonts w:ascii="Segoe UI Symbol" w:hAnsi="Segoe UI Symbol"/>
                <w:sz w:val="32"/>
                <w:szCs w:val="32"/>
              </w:rPr>
              <w:t xml:space="preserve"> </w:t>
            </w: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8249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94B1E">
              <w:t xml:space="preserve"> NE</w:t>
            </w:r>
          </w:p>
        </w:tc>
      </w:tr>
      <w:tr w:rsidR="00E545D3" w14:paraId="02E3AD79" w14:textId="77777777" w:rsidTr="00C65E4C">
        <w:trPr>
          <w:trHeight w:val="454"/>
        </w:trPr>
        <w:tc>
          <w:tcPr>
            <w:tcW w:w="3204" w:type="pct"/>
          </w:tcPr>
          <w:p w14:paraId="75066CF3" w14:textId="2E6D745A" w:rsidR="00E545D3" w:rsidRPr="000D288F" w:rsidRDefault="00E545D3">
            <w:pPr>
              <w:rPr>
                <w:b/>
                <w:bCs/>
              </w:rPr>
            </w:pPr>
            <w:r w:rsidRPr="000D288F">
              <w:rPr>
                <w:b/>
                <w:bCs/>
              </w:rPr>
              <w:t>Celorepubliková působnost</w:t>
            </w:r>
          </w:p>
        </w:tc>
        <w:tc>
          <w:tcPr>
            <w:tcW w:w="1796" w:type="pct"/>
            <w:vAlign w:val="center"/>
          </w:tcPr>
          <w:p w14:paraId="128E9480" w14:textId="328B3FD9" w:rsidR="00E545D3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18786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94B1E">
              <w:t xml:space="preserve"> ANO</w:t>
            </w:r>
            <w:r w:rsidR="00394B1E">
              <w:t> </w:t>
            </w:r>
            <w:r w:rsidR="00394B1E">
              <w:t> </w:t>
            </w:r>
            <w:r w:rsidR="006D3D84">
              <w:rPr>
                <w:rFonts w:ascii="Segoe UI Symbol" w:hAnsi="Segoe UI Symbol"/>
                <w:sz w:val="32"/>
                <w:szCs w:val="32"/>
              </w:rPr>
              <w:t xml:space="preserve"> </w:t>
            </w: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92318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94B1E">
              <w:t xml:space="preserve"> NE</w:t>
            </w:r>
          </w:p>
        </w:tc>
      </w:tr>
      <w:tr w:rsidR="00F926D5" w14:paraId="61492A92" w14:textId="77777777" w:rsidTr="002227C0">
        <w:trPr>
          <w:trHeight w:val="2490"/>
        </w:trPr>
        <w:tc>
          <w:tcPr>
            <w:tcW w:w="3204" w:type="pct"/>
            <w:hideMark/>
          </w:tcPr>
          <w:p w14:paraId="7811A975" w14:textId="0A7F7BDF" w:rsidR="00F926D5" w:rsidRPr="00227C16" w:rsidRDefault="00227C16">
            <w:pPr>
              <w:rPr>
                <w:b/>
                <w:bCs/>
              </w:rPr>
            </w:pPr>
            <w:r w:rsidRPr="00227C16">
              <w:rPr>
                <w:b/>
                <w:bCs/>
              </w:rPr>
              <w:t>Oblast zaměření</w:t>
            </w:r>
          </w:p>
        </w:tc>
        <w:tc>
          <w:tcPr>
            <w:tcW w:w="1796" w:type="pct"/>
            <w:hideMark/>
          </w:tcPr>
          <w:p w14:paraId="589EDB1F" w14:textId="77777777" w:rsidR="00F926D5" w:rsidRDefault="00F926D5">
            <w:r>
              <w:t> </w:t>
            </w:r>
            <w:r>
              <w:br/>
              <w:t> </w:t>
            </w:r>
          </w:p>
        </w:tc>
      </w:tr>
    </w:tbl>
    <w:p w14:paraId="358EE8B3" w14:textId="77777777" w:rsidR="00F926D5" w:rsidRDefault="00F926D5">
      <w:pPr>
        <w:rPr>
          <w:kern w:val="2"/>
          <w:lang w:eastAsia="cs-CZ"/>
          <w14:ligatures w14:val="standardContextual"/>
        </w:rPr>
      </w:pPr>
    </w:p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840D86" w14:paraId="50B9DA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27C8783F" w14:textId="73D071FB" w:rsidR="00840D86" w:rsidRDefault="00840D86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lastRenderedPageBreak/>
              <w:t xml:space="preserve">III. </w:t>
            </w:r>
            <w:r w:rsidR="00D40AF8">
              <w:rPr>
                <w:color w:val="FFFFFF"/>
              </w:rPr>
              <w:t xml:space="preserve">KATEGORIE </w:t>
            </w:r>
            <w:r w:rsidR="006E6DD2">
              <w:rPr>
                <w:color w:val="FFFFFF"/>
              </w:rPr>
              <w:t>PODPOROVAN</w:t>
            </w:r>
            <w:r w:rsidR="003F5D50">
              <w:rPr>
                <w:color w:val="FFFFFF"/>
              </w:rPr>
              <w:t>É</w:t>
            </w:r>
            <w:r w:rsidR="006E6DD2">
              <w:rPr>
                <w:color w:val="FFFFFF"/>
              </w:rPr>
              <w:t xml:space="preserve"> AKTIVIT</w:t>
            </w:r>
            <w:r w:rsidR="003F5D50">
              <w:rPr>
                <w:color w:val="FFFFFF"/>
              </w:rPr>
              <w:t>Y</w:t>
            </w:r>
            <w:r w:rsidR="00552C2E">
              <w:rPr>
                <w:color w:val="FFFFFF"/>
              </w:rPr>
              <w:t xml:space="preserve"> </w:t>
            </w:r>
            <w:r w:rsidR="00EA73EE">
              <w:rPr>
                <w:rStyle w:val="Znakapoznpodarou"/>
                <w:color w:val="FFFFFF"/>
              </w:rPr>
              <w:footnoteReference w:id="1"/>
            </w:r>
            <w:r w:rsidR="00BB56BE">
              <w:rPr>
                <w:color w:val="FFFFFF"/>
              </w:rPr>
              <w:t xml:space="preserve"> 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5807"/>
        <w:gridCol w:w="3255"/>
      </w:tblGrid>
      <w:tr w:rsidR="00303EF7" w14:paraId="0A454AB5" w14:textId="77777777" w:rsidTr="009F7647">
        <w:trPr>
          <w:trHeight w:val="850"/>
        </w:trPr>
        <w:tc>
          <w:tcPr>
            <w:tcW w:w="3204" w:type="pct"/>
            <w:hideMark/>
          </w:tcPr>
          <w:p w14:paraId="3F8C8502" w14:textId="25524B57" w:rsidR="00D40AF8" w:rsidRPr="00134DA3" w:rsidRDefault="004F2469" w:rsidP="004F2469">
            <w:pPr>
              <w:spacing w:after="100"/>
              <w:jc w:val="both"/>
            </w:pPr>
            <w:r w:rsidRPr="0019387C">
              <w:rPr>
                <w:b/>
                <w:bCs/>
              </w:rPr>
              <w:t>A</w:t>
            </w:r>
            <w:r w:rsidR="00D40AF8" w:rsidRPr="0019387C">
              <w:rPr>
                <w:b/>
                <w:bCs/>
              </w:rPr>
              <w:t xml:space="preserve">ktivity pro edukaci pacientů a pečujících osob </w:t>
            </w:r>
            <w:r w:rsidR="00D40AF8" w:rsidRPr="00134DA3">
              <w:t>(např. workshopy o zvládání léčby, webináře a online vzdělávací kurzy, praktické tréninky)</w:t>
            </w:r>
          </w:p>
          <w:p w14:paraId="5B171DDD" w14:textId="097391B4" w:rsidR="00303EF7" w:rsidRPr="0019387C" w:rsidRDefault="00303EF7" w:rsidP="00761E8F">
            <w:pPr>
              <w:pStyle w:val="Odstavecseseznamem"/>
              <w:spacing w:after="100"/>
              <w:ind w:left="993"/>
              <w:jc w:val="both"/>
              <w:rPr>
                <w:szCs w:val="20"/>
              </w:rPr>
            </w:pPr>
          </w:p>
        </w:tc>
        <w:tc>
          <w:tcPr>
            <w:tcW w:w="1796" w:type="pct"/>
            <w:vAlign w:val="center"/>
            <w:hideMark/>
          </w:tcPr>
          <w:p w14:paraId="20E19CB3" w14:textId="496E3829" w:rsidR="00303EF7" w:rsidRDefault="00000000" w:rsidP="00394B1E">
            <w:pPr>
              <w:pStyle w:val="Normln1"/>
              <w:spacing w:after="240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167776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F2469" w14:paraId="2898D067" w14:textId="77777777" w:rsidTr="009F7647">
        <w:trPr>
          <w:trHeight w:val="567"/>
        </w:trPr>
        <w:tc>
          <w:tcPr>
            <w:tcW w:w="3204" w:type="pct"/>
          </w:tcPr>
          <w:p w14:paraId="5D9EC069" w14:textId="43E7A487" w:rsidR="004F2469" w:rsidRPr="0019387C" w:rsidRDefault="00761E8F" w:rsidP="004F2469">
            <w:pPr>
              <w:spacing w:after="100"/>
              <w:jc w:val="both"/>
              <w:rPr>
                <w:b/>
                <w:bCs/>
              </w:rPr>
            </w:pPr>
            <w:r w:rsidRPr="0019387C">
              <w:rPr>
                <w:b/>
                <w:bCs/>
              </w:rPr>
              <w:t>A</w:t>
            </w:r>
            <w:r w:rsidR="004F2469" w:rsidRPr="0019387C">
              <w:rPr>
                <w:b/>
                <w:bCs/>
              </w:rPr>
              <w:t>ktivity ke zvýšení adherence léčby</w:t>
            </w:r>
          </w:p>
        </w:tc>
        <w:tc>
          <w:tcPr>
            <w:tcW w:w="1796" w:type="pct"/>
            <w:vAlign w:val="center"/>
          </w:tcPr>
          <w:p w14:paraId="2E48595B" w14:textId="4F60BD20" w:rsidR="004F2469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68101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61E8F" w14:paraId="4F41F387" w14:textId="77777777" w:rsidTr="00FE0B1D">
        <w:trPr>
          <w:trHeight w:val="846"/>
        </w:trPr>
        <w:tc>
          <w:tcPr>
            <w:tcW w:w="3204" w:type="pct"/>
          </w:tcPr>
          <w:p w14:paraId="0505C09E" w14:textId="4F27F970" w:rsidR="00761E8F" w:rsidRPr="0019387C" w:rsidRDefault="00761E8F" w:rsidP="00FE0B1D">
            <w:pPr>
              <w:spacing w:after="100"/>
              <w:jc w:val="both"/>
              <w:rPr>
                <w:b/>
                <w:bCs/>
              </w:rPr>
            </w:pPr>
            <w:r w:rsidRPr="0019387C">
              <w:rPr>
                <w:b/>
                <w:bCs/>
              </w:rPr>
              <w:t>Aktivity podporující průchod pacienta zdravotnickým systémem</w:t>
            </w:r>
          </w:p>
        </w:tc>
        <w:tc>
          <w:tcPr>
            <w:tcW w:w="1796" w:type="pct"/>
            <w:vAlign w:val="center"/>
          </w:tcPr>
          <w:p w14:paraId="48BB29DE" w14:textId="411FB8AE" w:rsidR="00761E8F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159948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61E8F" w14:paraId="299F1E06" w14:textId="77777777" w:rsidTr="00FE0B1D">
        <w:trPr>
          <w:trHeight w:val="1234"/>
        </w:trPr>
        <w:tc>
          <w:tcPr>
            <w:tcW w:w="3204" w:type="pct"/>
          </w:tcPr>
          <w:p w14:paraId="6F792DA7" w14:textId="03E1E79A" w:rsidR="00761E8F" w:rsidRPr="0019387C" w:rsidRDefault="00761E8F" w:rsidP="00FE0B1D">
            <w:pPr>
              <w:spacing w:after="100"/>
              <w:jc w:val="both"/>
              <w:rPr>
                <w:b/>
                <w:bCs/>
              </w:rPr>
            </w:pPr>
            <w:r w:rsidRPr="0019387C">
              <w:rPr>
                <w:b/>
                <w:bCs/>
              </w:rPr>
              <w:t>Prevence vzniku onemocnění (např. osvětové kampaně o zdravém životním stylu, podpora účasti veřejnosti na screeningových programech)</w:t>
            </w:r>
          </w:p>
        </w:tc>
        <w:tc>
          <w:tcPr>
            <w:tcW w:w="1796" w:type="pct"/>
            <w:vAlign w:val="center"/>
          </w:tcPr>
          <w:p w14:paraId="16D94E57" w14:textId="5E4C4723" w:rsidR="00761E8F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69489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6B276D" w14:paraId="003EF49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4EA08C9B" w14:textId="77777777" w:rsidR="006B276D" w:rsidRDefault="006B276D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IV. INFORMACE PRO HODNOCENÍ ŽÁDOSTI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906"/>
        <w:gridCol w:w="1499"/>
        <w:gridCol w:w="6657"/>
      </w:tblGrid>
      <w:tr w:rsidR="006B276D" w14:paraId="7CEE26AE" w14:textId="77777777">
        <w:trPr>
          <w:trHeight w:val="2230"/>
        </w:trPr>
        <w:tc>
          <w:tcPr>
            <w:tcW w:w="1327" w:type="pct"/>
            <w:gridSpan w:val="2"/>
            <w:hideMark/>
          </w:tcPr>
          <w:p w14:paraId="0A394BDA" w14:textId="3E916CC5" w:rsidR="006B276D" w:rsidRDefault="00F743FC">
            <w:pPr>
              <w:rPr>
                <w:szCs w:val="20"/>
              </w:rPr>
            </w:pPr>
            <w:r>
              <w:rPr>
                <w:b/>
                <w:bCs/>
              </w:rPr>
              <w:t>Stručný popis</w:t>
            </w:r>
            <w:r w:rsidR="006B276D">
              <w:rPr>
                <w:b/>
                <w:bCs/>
              </w:rPr>
              <w:t xml:space="preserve"> aktivity</w:t>
            </w:r>
            <w:r w:rsidR="006B276D">
              <w:br/>
            </w:r>
          </w:p>
        </w:tc>
        <w:tc>
          <w:tcPr>
            <w:tcW w:w="3673" w:type="pct"/>
            <w:hideMark/>
          </w:tcPr>
          <w:p w14:paraId="531F9042" w14:textId="76FFB965" w:rsidR="006B276D" w:rsidRDefault="006B276D">
            <w:r>
              <w:t> </w:t>
            </w:r>
          </w:p>
        </w:tc>
      </w:tr>
      <w:tr w:rsidR="00C13C9E" w14:paraId="07C8C87C" w14:textId="77777777">
        <w:tc>
          <w:tcPr>
            <w:tcW w:w="1327" w:type="pct"/>
            <w:gridSpan w:val="2"/>
          </w:tcPr>
          <w:p w14:paraId="2A760EEA" w14:textId="77777777" w:rsidR="00C13C9E" w:rsidRPr="00945478" w:rsidRDefault="00C13C9E">
            <w:pPr>
              <w:rPr>
                <w:b/>
                <w:bCs/>
              </w:rPr>
            </w:pPr>
            <w:r w:rsidRPr="00945478">
              <w:rPr>
                <w:b/>
                <w:bCs/>
              </w:rPr>
              <w:t>Cíl aktivity</w:t>
            </w:r>
          </w:p>
        </w:tc>
        <w:tc>
          <w:tcPr>
            <w:tcW w:w="3673" w:type="pct"/>
          </w:tcPr>
          <w:p w14:paraId="0E26F66F" w14:textId="77777777" w:rsidR="00C13C9E" w:rsidRDefault="00C13C9E"/>
        </w:tc>
      </w:tr>
      <w:tr w:rsidR="006B276D" w14:paraId="3E1B9A02" w14:textId="77777777">
        <w:tc>
          <w:tcPr>
            <w:tcW w:w="1327" w:type="pct"/>
            <w:gridSpan w:val="2"/>
          </w:tcPr>
          <w:p w14:paraId="574ED5A6" w14:textId="011BCCB2" w:rsidR="006B276D" w:rsidRPr="002B36F4" w:rsidRDefault="00627C15">
            <w:pPr>
              <w:rPr>
                <w:b/>
                <w:bCs/>
              </w:rPr>
            </w:pPr>
            <w:r>
              <w:rPr>
                <w:b/>
                <w:bCs/>
              </w:rPr>
              <w:t>Stav</w:t>
            </w:r>
            <w:r w:rsidR="006B276D" w:rsidRPr="002B36F4">
              <w:rPr>
                <w:b/>
                <w:bCs/>
              </w:rPr>
              <w:t xml:space="preserve"> realizace</w:t>
            </w:r>
            <w:r>
              <w:rPr>
                <w:b/>
                <w:bCs/>
              </w:rPr>
              <w:t xml:space="preserve"> aktivity</w:t>
            </w:r>
          </w:p>
        </w:tc>
        <w:tc>
          <w:tcPr>
            <w:tcW w:w="3673" w:type="pct"/>
          </w:tcPr>
          <w:p w14:paraId="749B3DBB" w14:textId="77777777" w:rsidR="00370097" w:rsidRDefault="00000000"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73131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7C1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27C15">
              <w:t xml:space="preserve"> </w:t>
            </w:r>
            <w:r w:rsidR="00370097" w:rsidRPr="00370097">
              <w:t>Aktivita byla ukončena</w:t>
            </w:r>
          </w:p>
          <w:p w14:paraId="3CD0095F" w14:textId="77777777" w:rsidR="00370097" w:rsidRPr="00370097" w:rsidRDefault="00000000" w:rsidP="00370097"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71397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7C1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27C15">
              <w:t xml:space="preserve"> </w:t>
            </w:r>
            <w:r w:rsidR="00370097" w:rsidRPr="00370097">
              <w:t>Aktivita probíhá</w:t>
            </w:r>
          </w:p>
          <w:p w14:paraId="72CAE295" w14:textId="77777777" w:rsidR="00370097" w:rsidRPr="00370097" w:rsidRDefault="00000000" w:rsidP="00370097"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34447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7C1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27C15">
              <w:t xml:space="preserve"> </w:t>
            </w:r>
            <w:r w:rsidR="00370097" w:rsidRPr="00370097">
              <w:t>Aktivita bude realizována po podání žádosti</w:t>
            </w:r>
          </w:p>
          <w:p w14:paraId="066725A3" w14:textId="6C6374D9" w:rsidR="00627C15" w:rsidRDefault="00627C15"/>
        </w:tc>
      </w:tr>
      <w:tr w:rsidR="006D3D84" w14:paraId="3E5A938D" w14:textId="77777777">
        <w:tc>
          <w:tcPr>
            <w:tcW w:w="1327" w:type="pct"/>
            <w:gridSpan w:val="2"/>
          </w:tcPr>
          <w:p w14:paraId="42680FEA" w14:textId="77777777" w:rsidR="006D3D84" w:rsidRPr="00945478" w:rsidRDefault="006D3D84">
            <w:pPr>
              <w:rPr>
                <w:b/>
                <w:bCs/>
              </w:rPr>
            </w:pPr>
            <w:r>
              <w:rPr>
                <w:b/>
                <w:bCs/>
              </w:rPr>
              <w:t>Cílová skupina</w:t>
            </w:r>
          </w:p>
        </w:tc>
        <w:tc>
          <w:tcPr>
            <w:tcW w:w="3673" w:type="pct"/>
          </w:tcPr>
          <w:p w14:paraId="2D37523C" w14:textId="77777777" w:rsidR="006D3D84" w:rsidRDefault="006D3D84"/>
        </w:tc>
      </w:tr>
      <w:tr w:rsidR="0052651F" w14:paraId="5B1B1650" w14:textId="77777777">
        <w:tc>
          <w:tcPr>
            <w:tcW w:w="1327" w:type="pct"/>
            <w:gridSpan w:val="2"/>
          </w:tcPr>
          <w:p w14:paraId="70A3D7FD" w14:textId="186CAB64" w:rsidR="0052651F" w:rsidRPr="00945478" w:rsidRDefault="006D3D8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Aktivita byla </w:t>
            </w:r>
            <w:r w:rsidR="002227C0">
              <w:rPr>
                <w:b/>
                <w:bCs/>
              </w:rPr>
              <w:t>pro účastníky bezplatná</w:t>
            </w:r>
          </w:p>
        </w:tc>
        <w:tc>
          <w:tcPr>
            <w:tcW w:w="3673" w:type="pct"/>
          </w:tcPr>
          <w:p w14:paraId="58A20809" w14:textId="119C6901" w:rsidR="0052651F" w:rsidRDefault="00000000"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50086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7C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227C0">
              <w:t xml:space="preserve"> ANO</w:t>
            </w:r>
            <w:r w:rsidR="002227C0">
              <w:t> </w:t>
            </w:r>
            <w:r w:rsidR="002227C0">
              <w:t> </w:t>
            </w:r>
            <w:r w:rsidR="002227C0">
              <w:rPr>
                <w:rFonts w:ascii="Segoe UI Symbol" w:hAnsi="Segoe UI Symbol"/>
                <w:sz w:val="32"/>
                <w:szCs w:val="32"/>
              </w:rPr>
              <w:t xml:space="preserve"> </w:t>
            </w: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55721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7C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227C0">
              <w:t xml:space="preserve"> NE</w:t>
            </w:r>
          </w:p>
        </w:tc>
      </w:tr>
      <w:tr w:rsidR="006B276D" w14:paraId="65832290" w14:textId="77777777">
        <w:tc>
          <w:tcPr>
            <w:tcW w:w="1327" w:type="pct"/>
            <w:gridSpan w:val="2"/>
          </w:tcPr>
          <w:p w14:paraId="1AD23C56" w14:textId="1AAFD053" w:rsidR="00A259D1" w:rsidRPr="00A259D1" w:rsidRDefault="00DA3AD2" w:rsidP="00A259D1">
            <w:r>
              <w:rPr>
                <w:b/>
                <w:bCs/>
              </w:rPr>
              <w:t>Měřitelné výstupy aktivity</w:t>
            </w:r>
            <w:r w:rsidR="00A259D1">
              <w:rPr>
                <w:b/>
                <w:bCs/>
              </w:rPr>
              <w:t xml:space="preserve"> </w:t>
            </w:r>
            <w:r w:rsidR="00A259D1">
              <w:t xml:space="preserve">(např. </w:t>
            </w:r>
            <w:r w:rsidR="00A259D1" w:rsidRPr="00A259D1">
              <w:t>počet workshopů, počet webinářů, počet vydaných informačních materiálů, počet oslovených osob, počet účastníků</w:t>
            </w:r>
            <w:r w:rsidR="00E97A20">
              <w:t>)</w:t>
            </w:r>
          </w:p>
          <w:p w14:paraId="43F0169E" w14:textId="0E61699D" w:rsidR="006B276D" w:rsidRPr="00A259D1" w:rsidRDefault="006B276D"/>
        </w:tc>
        <w:tc>
          <w:tcPr>
            <w:tcW w:w="3673" w:type="pct"/>
          </w:tcPr>
          <w:p w14:paraId="6CA087B5" w14:textId="77777777" w:rsidR="006B276D" w:rsidRDefault="006B276D"/>
        </w:tc>
      </w:tr>
      <w:tr w:rsidR="00737530" w:rsidRPr="002700B9" w14:paraId="5DC32E27" w14:textId="77777777">
        <w:tc>
          <w:tcPr>
            <w:tcW w:w="0" w:type="auto"/>
            <w:gridSpan w:val="3"/>
            <w:shd w:val="clear" w:color="auto" w:fill="A5A5A5" w:themeFill="accent3"/>
            <w:hideMark/>
          </w:tcPr>
          <w:p w14:paraId="55B361FE" w14:textId="6D9EF6C7" w:rsidR="00737530" w:rsidRPr="002700B9" w:rsidRDefault="00737530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>V</w:t>
            </w:r>
            <w:r>
              <w:rPr>
                <w:b/>
                <w:bCs/>
                <w:color w:val="FFFFFF"/>
              </w:rPr>
              <w:t>I</w:t>
            </w:r>
            <w:r w:rsidRPr="002700B9">
              <w:rPr>
                <w:b/>
                <w:bCs/>
                <w:color w:val="FFFFFF"/>
              </w:rPr>
              <w:t xml:space="preserve">. </w:t>
            </w:r>
            <w:r>
              <w:rPr>
                <w:b/>
                <w:bCs/>
                <w:color w:val="FFFFFF"/>
              </w:rPr>
              <w:t xml:space="preserve">SEZNAM </w:t>
            </w:r>
            <w:r w:rsidR="00930044">
              <w:rPr>
                <w:b/>
                <w:bCs/>
                <w:color w:val="FFFFFF"/>
              </w:rPr>
              <w:t xml:space="preserve">POVINNÝCH </w:t>
            </w:r>
            <w:r>
              <w:rPr>
                <w:b/>
                <w:bCs/>
                <w:color w:val="FFFFFF"/>
              </w:rPr>
              <w:t>PŘÍLOH</w:t>
            </w:r>
          </w:p>
        </w:tc>
      </w:tr>
      <w:tr w:rsidR="00443889" w14:paraId="41417A46" w14:textId="77777777" w:rsidTr="00FA24DE">
        <w:tc>
          <w:tcPr>
            <w:tcW w:w="500" w:type="pct"/>
            <w:hideMark/>
          </w:tcPr>
          <w:p w14:paraId="77B307E0" w14:textId="77777777" w:rsidR="00443889" w:rsidRDefault="00443889">
            <w:pPr>
              <w:jc w:val="center"/>
              <w:rPr>
                <w:szCs w:val="20"/>
              </w:rPr>
            </w:pPr>
            <w:r>
              <w:rPr>
                <w:b/>
                <w:bCs/>
              </w:rPr>
              <w:t>ANO</w:t>
            </w:r>
          </w:p>
        </w:tc>
        <w:tc>
          <w:tcPr>
            <w:tcW w:w="0" w:type="auto"/>
            <w:gridSpan w:val="2"/>
            <w:hideMark/>
          </w:tcPr>
          <w:p w14:paraId="2A420188" w14:textId="77777777" w:rsidR="00443889" w:rsidRDefault="00443889">
            <w:r>
              <w:rPr>
                <w:b/>
                <w:bCs/>
              </w:rPr>
              <w:t>K žádosti přikládám</w:t>
            </w:r>
          </w:p>
        </w:tc>
      </w:tr>
      <w:tr w:rsidR="00443889" w14:paraId="24161BBA" w14:textId="77777777" w:rsidTr="00F94C42">
        <w:trPr>
          <w:trHeight w:val="252"/>
        </w:trPr>
        <w:tc>
          <w:tcPr>
            <w:tcW w:w="0" w:type="auto"/>
            <w:vAlign w:val="center"/>
            <w:hideMark/>
          </w:tcPr>
          <w:p w14:paraId="07FCAE4B" w14:textId="174D09D4" w:rsidR="00443889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29259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87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03B72514" w14:textId="5A0D968B" w:rsidR="00443889" w:rsidRDefault="00B315BE" w:rsidP="00F94C42">
            <w:r>
              <w:t>Popis aktivity</w:t>
            </w:r>
          </w:p>
        </w:tc>
      </w:tr>
      <w:tr w:rsidR="004C5482" w14:paraId="61F2E214" w14:textId="77777777">
        <w:trPr>
          <w:trHeight w:val="397"/>
        </w:trPr>
        <w:tc>
          <w:tcPr>
            <w:tcW w:w="0" w:type="auto"/>
            <w:vAlign w:val="center"/>
            <w:hideMark/>
          </w:tcPr>
          <w:p w14:paraId="3453F54B" w14:textId="0D5BECAD" w:rsidR="004C5482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-181555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7C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13F610E5" w14:textId="77777777" w:rsidR="004C5482" w:rsidRDefault="004C5482">
            <w:r>
              <w:t>Doklady prokazující realizaci aktivity</w:t>
            </w:r>
            <w:r>
              <w:rPr>
                <w:rStyle w:val="Znakapoznpodarou"/>
              </w:rPr>
              <w:footnoteReference w:id="2"/>
            </w:r>
          </w:p>
        </w:tc>
      </w:tr>
      <w:tr w:rsidR="00443889" w14:paraId="533CD8C4" w14:textId="77777777" w:rsidTr="00F94C42">
        <w:trPr>
          <w:trHeight w:val="397"/>
        </w:trPr>
        <w:tc>
          <w:tcPr>
            <w:tcW w:w="0" w:type="auto"/>
            <w:vAlign w:val="center"/>
            <w:hideMark/>
          </w:tcPr>
          <w:p w14:paraId="7F326F88" w14:textId="28CDBB7E" w:rsidR="00443889" w:rsidRDefault="00000000" w:rsidP="00394B1E">
            <w:pPr>
              <w:pStyle w:val="Normln1"/>
              <w:jc w:val="center"/>
            </w:pPr>
            <w:sdt>
              <w:sdtPr>
                <w:rPr>
                  <w:rFonts w:ascii="Segoe UI Symbol" w:hAnsi="Segoe UI Symbol"/>
                  <w:sz w:val="32"/>
                  <w:szCs w:val="32"/>
                </w:rPr>
                <w:id w:val="148412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D8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4CEDA0C1" w14:textId="7E58DD2A" w:rsidR="00443889" w:rsidRDefault="004C5482" w:rsidP="00F94C42">
            <w:r>
              <w:t xml:space="preserve">Vyhodnocení </w:t>
            </w:r>
            <w:r w:rsidR="00F64DDD">
              <w:t>aktivity (zda aktivity naplnila očekávané cíle)</w:t>
            </w:r>
            <w:r w:rsidR="00B25621" w:rsidRPr="00B25621">
              <w:rPr>
                <w:vertAlign w:val="superscript"/>
              </w:rPr>
              <w:t>2</w:t>
            </w:r>
          </w:p>
        </w:tc>
      </w:tr>
      <w:tr w:rsidR="00A5420D" w:rsidRPr="002700B9" w14:paraId="68D8D471" w14:textId="77777777" w:rsidTr="00E86B17">
        <w:tc>
          <w:tcPr>
            <w:tcW w:w="0" w:type="auto"/>
            <w:gridSpan w:val="3"/>
            <w:shd w:val="clear" w:color="auto" w:fill="A5A5A5" w:themeFill="accent3"/>
            <w:hideMark/>
          </w:tcPr>
          <w:p w14:paraId="5C70A78E" w14:textId="7B6F2956" w:rsidR="00A5420D" w:rsidRPr="002700B9" w:rsidRDefault="00A5420D" w:rsidP="00E86B17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>V</w:t>
            </w:r>
            <w:r>
              <w:rPr>
                <w:b/>
                <w:bCs/>
                <w:color w:val="FFFFFF"/>
              </w:rPr>
              <w:t>II</w:t>
            </w:r>
            <w:r w:rsidRPr="002700B9">
              <w:rPr>
                <w:b/>
                <w:bCs/>
                <w:color w:val="FFFFFF"/>
              </w:rPr>
              <w:t xml:space="preserve">. </w:t>
            </w:r>
            <w:r w:rsidR="00DB34C5">
              <w:rPr>
                <w:b/>
                <w:bCs/>
                <w:color w:val="FFFFFF"/>
              </w:rPr>
              <w:t>DALŠÍ PŘÍLOHY</w:t>
            </w:r>
          </w:p>
        </w:tc>
      </w:tr>
      <w:tr w:rsidR="00443889" w14:paraId="67534675" w14:textId="77777777" w:rsidTr="00FA24DE">
        <w:tc>
          <w:tcPr>
            <w:tcW w:w="0" w:type="auto"/>
            <w:gridSpan w:val="3"/>
            <w:hideMark/>
          </w:tcPr>
          <w:p w14:paraId="6C1E73F4" w14:textId="40D9E077" w:rsidR="00443889" w:rsidRDefault="00443889">
            <w:r>
              <w:rPr>
                <w:b/>
                <w:bCs/>
              </w:rPr>
              <w:t>Specifikace dalších příloh</w:t>
            </w:r>
            <w:r w:rsidR="00DB34C5">
              <w:rPr>
                <w:b/>
                <w:bCs/>
              </w:rPr>
              <w:t>:</w:t>
            </w:r>
            <w:r>
              <w:br/>
              <w:t> </w:t>
            </w:r>
            <w:r>
              <w:br/>
              <w:t> </w:t>
            </w:r>
          </w:p>
        </w:tc>
      </w:tr>
      <w:tr w:rsidR="00737530" w:rsidRPr="002700B9" w14:paraId="624BDEEC" w14:textId="77777777">
        <w:tc>
          <w:tcPr>
            <w:tcW w:w="0" w:type="auto"/>
            <w:gridSpan w:val="3"/>
            <w:shd w:val="clear" w:color="auto" w:fill="A5A5A5" w:themeFill="accent3"/>
            <w:hideMark/>
          </w:tcPr>
          <w:p w14:paraId="51C3DEEC" w14:textId="18B6BDC6" w:rsidR="00737530" w:rsidRPr="002700B9" w:rsidRDefault="00737530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>V</w:t>
            </w:r>
            <w:r>
              <w:rPr>
                <w:b/>
                <w:bCs/>
                <w:color w:val="FFFFFF"/>
              </w:rPr>
              <w:t>II</w:t>
            </w:r>
            <w:r w:rsidRPr="002700B9">
              <w:rPr>
                <w:b/>
                <w:bCs/>
                <w:color w:val="FFFFFF"/>
              </w:rPr>
              <w:t>.</w:t>
            </w:r>
            <w:r>
              <w:rPr>
                <w:b/>
                <w:bCs/>
                <w:color w:val="FFFFFF"/>
              </w:rPr>
              <w:t xml:space="preserve"> PROHLÁŠENÍ ŽADATELE</w:t>
            </w:r>
          </w:p>
        </w:tc>
      </w:tr>
      <w:tr w:rsidR="000953D0" w14:paraId="07A82391" w14:textId="77777777" w:rsidTr="004949BF">
        <w:tc>
          <w:tcPr>
            <w:tcW w:w="0" w:type="auto"/>
            <w:gridSpan w:val="3"/>
            <w:hideMark/>
          </w:tcPr>
          <w:p w14:paraId="356902F6" w14:textId="77777777" w:rsidR="000953D0" w:rsidRPr="00FA24DE" w:rsidRDefault="000953D0" w:rsidP="00C8378F">
            <w:pPr>
              <w:spacing w:before="0"/>
              <w:jc w:val="both"/>
              <w:rPr>
                <w:kern w:val="2"/>
                <w:lang w:eastAsia="cs-CZ"/>
                <w14:ligatures w14:val="standardContextual"/>
              </w:rPr>
            </w:pPr>
            <w:bookmarkStart w:id="0" w:name="_Hlk236302721"/>
            <w:r w:rsidRPr="00FA24DE">
              <w:t>Prohlašuji, že veškeré údaje uvedené v této Žádosti a jejích přílohách jsou pravdivé, úplné a aktuální.</w:t>
            </w:r>
          </w:p>
          <w:p w14:paraId="18A36D9D" w14:textId="3B9CE383" w:rsidR="000953D0" w:rsidRPr="00FA24DE" w:rsidRDefault="000953D0" w:rsidP="00C8378F">
            <w:pPr>
              <w:spacing w:before="0"/>
              <w:jc w:val="both"/>
            </w:pPr>
            <w:r w:rsidRPr="00FA24DE">
              <w:t xml:space="preserve">Prohlašuji, že jsem se seznámil/a s podmínkami Výzvy č. </w:t>
            </w:r>
            <w:r w:rsidR="000945B9">
              <w:t>3</w:t>
            </w:r>
            <w:r w:rsidRPr="00FA24DE">
              <w:t>/2026 a beru na vědomí, že podmínkou poskytnutí podpory je uzavření smlouvy o poskytnutí finanční podpory s VoZP do 30. 11. 2026.</w:t>
            </w:r>
          </w:p>
          <w:p w14:paraId="50B0D622" w14:textId="77777777" w:rsidR="000953D0" w:rsidRPr="00FA24DE" w:rsidRDefault="000953D0" w:rsidP="00C8378F">
            <w:pPr>
              <w:spacing w:before="0"/>
              <w:jc w:val="both"/>
            </w:pPr>
            <w:r w:rsidRPr="00FA24DE">
              <w:t>Prohlašuji, že nemám ke dni podání Žádosti žádnou známou právní ani smluvní překážku, která by mi bránila splnit závazky podle podmínek Programu.</w:t>
            </w:r>
          </w:p>
          <w:p w14:paraId="2B13B5BD" w14:textId="77777777" w:rsidR="000953D0" w:rsidRDefault="000953D0" w:rsidP="00C8378F">
            <w:pPr>
              <w:spacing w:before="0"/>
              <w:jc w:val="both"/>
            </w:pPr>
            <w:r w:rsidRPr="00FA24DE">
              <w:lastRenderedPageBreak/>
              <w:t>Zavazuji se poskytovat VoZP součinnost potřebnou pro posouzení Žádosti a ověření splnění podmínek Programu.</w:t>
            </w:r>
          </w:p>
          <w:p w14:paraId="47F21C83" w14:textId="6594FB3A" w:rsidR="007B5A10" w:rsidRPr="007B5A10" w:rsidRDefault="007B5A10" w:rsidP="00C8378F">
            <w:pPr>
              <w:spacing w:before="0"/>
              <w:jc w:val="both"/>
            </w:pPr>
            <w:r w:rsidRPr="007B5A10">
              <w:t>Zavazuji se oznámit VoZP bez zbytečného odkladu, nejpozději do 7 dnů, jakoukoli změnu údajů uvedených v této Žádosti nebo jejích přílohách.</w:t>
            </w:r>
          </w:p>
          <w:p w14:paraId="2E2FCFE7" w14:textId="33864745" w:rsidR="000953D0" w:rsidRPr="00FA24DE" w:rsidRDefault="000953D0" w:rsidP="00C8378F">
            <w:pPr>
              <w:spacing w:before="0"/>
              <w:jc w:val="both"/>
            </w:pPr>
            <w:r w:rsidRPr="00FA24DE">
              <w:t>Jsem si vědom/a, že uvedení nepravdivých, neúplných nebo hrubě zkreslených údajů může být důvodem pro zamítnutí Žádosti</w:t>
            </w:r>
            <w:r w:rsidR="000945B9">
              <w:t xml:space="preserve"> </w:t>
            </w:r>
            <w:r w:rsidRPr="00FA24DE">
              <w:t>nebo neuzavření smlouvy o poskytnutí finanční podpory.</w:t>
            </w:r>
          </w:p>
          <w:p w14:paraId="4EB73EDA" w14:textId="77777777" w:rsidR="000953D0" w:rsidRDefault="000953D0" w:rsidP="00C8378F">
            <w:pPr>
              <w:spacing w:before="0"/>
              <w:jc w:val="both"/>
            </w:pPr>
            <w:r w:rsidRPr="00FA24DE">
              <w:t xml:space="preserve">Souhlasím se zpracováním osobních údajů v rozsahu </w:t>
            </w:r>
            <w:r w:rsidR="00737530">
              <w:t>n</w:t>
            </w:r>
            <w:r w:rsidRPr="00FA24DE">
              <w:t>ezbytném pro administraci Programu.</w:t>
            </w:r>
          </w:p>
          <w:p w14:paraId="7B47AC41" w14:textId="51D9A31D" w:rsidR="00C8378F" w:rsidRDefault="00C8378F" w:rsidP="00C8378F">
            <w:pPr>
              <w:spacing w:before="0"/>
              <w:jc w:val="both"/>
            </w:pPr>
          </w:p>
        </w:tc>
      </w:tr>
    </w:tbl>
    <w:tbl>
      <w:tblPr>
        <w:tblStyle w:val="Svtlmkatabulky"/>
        <w:tblpPr w:leftFromText="141" w:rightFromText="141" w:vertAnchor="text" w:horzAnchor="margin" w:tblpY="417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4949BF" w14:paraId="3624A691" w14:textId="77777777" w:rsidTr="00737530">
        <w:trPr>
          <w:trHeight w:val="64"/>
        </w:trPr>
        <w:tc>
          <w:tcPr>
            <w:tcW w:w="5000" w:type="pct"/>
            <w:hideMark/>
          </w:tcPr>
          <w:bookmarkEnd w:id="0"/>
          <w:p w14:paraId="766C38CB" w14:textId="07DDF9D5" w:rsidR="004949BF" w:rsidRPr="00FA24DE" w:rsidRDefault="00B56773" w:rsidP="004949BF">
            <w:r>
              <w:lastRenderedPageBreak/>
              <w:t>D</w:t>
            </w:r>
            <w:r w:rsidR="004949BF" w:rsidRPr="00FA24DE">
              <w:t xml:space="preserve">atum: </w:t>
            </w:r>
            <w:r w:rsidR="004949BF">
              <w:t xml:space="preserve">                                                                     </w:t>
            </w:r>
            <w:r w:rsidR="004949BF" w:rsidRPr="00FA24DE">
              <w:t xml:space="preserve">Podpis </w:t>
            </w:r>
            <w:r w:rsidR="000945B9">
              <w:t>oprávněné osoby za Ž</w:t>
            </w:r>
            <w:r w:rsidR="004949BF" w:rsidRPr="00FA24DE">
              <w:t>adatele:</w:t>
            </w:r>
          </w:p>
          <w:p w14:paraId="30CBC081" w14:textId="77777777" w:rsidR="004949BF" w:rsidRPr="00FA24DE" w:rsidRDefault="004949BF" w:rsidP="004949BF"/>
          <w:p w14:paraId="13A4D8FA" w14:textId="2A8F004C" w:rsidR="004949BF" w:rsidRPr="008D1053" w:rsidRDefault="004949BF" w:rsidP="004949BF"/>
        </w:tc>
      </w:tr>
    </w:tbl>
    <w:p w14:paraId="4E7E00F0" w14:textId="77777777" w:rsidR="005A2EDF" w:rsidRPr="00B56773" w:rsidRDefault="005A2EDF" w:rsidP="00B56773">
      <w:pPr>
        <w:spacing w:before="0" w:line="20" w:lineRule="auto"/>
        <w:rPr>
          <w:rFonts w:cs="Arial"/>
          <w:sz w:val="2"/>
          <w:szCs w:val="20"/>
        </w:rPr>
      </w:pPr>
    </w:p>
    <w:sectPr w:rsidR="005A2EDF" w:rsidRPr="00B56773" w:rsidSect="004949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235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A855D" w14:textId="77777777" w:rsidR="003B47ED" w:rsidRDefault="003B47ED" w:rsidP="00844E5F">
      <w:pPr>
        <w:spacing w:before="0" w:line="240" w:lineRule="auto"/>
      </w:pPr>
      <w:r>
        <w:separator/>
      </w:r>
    </w:p>
  </w:endnote>
  <w:endnote w:type="continuationSeparator" w:id="0">
    <w:p w14:paraId="335D41F0" w14:textId="77777777" w:rsidR="003B47ED" w:rsidRDefault="003B47ED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D85D" w14:textId="67A14A1A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1A4C88C" wp14:editId="2DB3EB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84069998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C49447" w14:textId="1B792FA7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4C8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42.2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" filled="f" stroked="f">
              <v:textbox style="mso-fit-shape-to-text:t" inset="20pt,0,0,15pt">
                <w:txbxContent>
                  <w:p w14:paraId="07C49447" w14:textId="1B792FA7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4614" w14:textId="1CE84BD5" w:rsidR="007D40E7" w:rsidRDefault="00CF3D1D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6B1DEAF" wp14:editId="0A100886">
              <wp:simplePos x="902525" y="8882743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1830460266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21B1D" w14:textId="1812C37E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1DEA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left:0;text-align:left;margin-left:0;margin-top:0;width:99.8pt;height:42.2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" filled="f" stroked="f">
              <v:textbox style="mso-fit-shape-to-text:t" inset="20pt,0,0,15pt">
                <w:txbxContent>
                  <w:p w14:paraId="00C21B1D" w14:textId="1812C37E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263144002"/>
        <w:docPartObj>
          <w:docPartGallery w:val="Page Numbers (Bottom of Page)"/>
          <w:docPartUnique/>
        </w:docPartObj>
      </w:sdtPr>
      <w:sdtContent>
        <w:r w:rsidR="007D40E7">
          <w:fldChar w:fldCharType="begin"/>
        </w:r>
        <w:r w:rsidR="007D40E7">
          <w:instrText>PAGE   \* MERGEFORMAT</w:instrText>
        </w:r>
        <w:r w:rsidR="007D40E7">
          <w:fldChar w:fldCharType="separate"/>
        </w:r>
        <w:r w:rsidR="007D40E7">
          <w:t>2</w:t>
        </w:r>
        <w:r w:rsidR="007D40E7">
          <w:fldChar w:fldCharType="end"/>
        </w:r>
      </w:sdtContent>
    </w:sdt>
  </w:p>
  <w:p w14:paraId="398F7078" w14:textId="77777777" w:rsidR="00DF7A80" w:rsidRDefault="00DF7A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A5C2" w14:textId="3DA93D24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9B5231" wp14:editId="26271D0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2130479007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4FCD4" w14:textId="3333FECC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B523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9.8pt;height:42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" filled="f" stroked="f">
              <v:textbox style="mso-fit-shape-to-text:t" inset="20pt,0,0,15pt">
                <w:txbxContent>
                  <w:p w14:paraId="0F14FCD4" w14:textId="3333FECC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6BAFD" w14:textId="77777777" w:rsidR="003B47ED" w:rsidRDefault="003B47ED" w:rsidP="00844E5F">
      <w:pPr>
        <w:spacing w:before="0" w:line="240" w:lineRule="auto"/>
      </w:pPr>
      <w:r>
        <w:separator/>
      </w:r>
    </w:p>
  </w:footnote>
  <w:footnote w:type="continuationSeparator" w:id="0">
    <w:p w14:paraId="2CE58BF8" w14:textId="77777777" w:rsidR="003B47ED" w:rsidRDefault="003B47ED" w:rsidP="00844E5F">
      <w:pPr>
        <w:spacing w:before="0" w:line="240" w:lineRule="auto"/>
      </w:pPr>
      <w:r>
        <w:continuationSeparator/>
      </w:r>
    </w:p>
  </w:footnote>
  <w:footnote w:id="1">
    <w:p w14:paraId="1EB19D80" w14:textId="72284379" w:rsidR="00EA73EE" w:rsidRDefault="00EA73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color w:val="FFFFFF"/>
        </w:rPr>
        <w:t>(</w:t>
      </w:r>
      <w:r>
        <w:t>Vy</w:t>
      </w:r>
      <w:r w:rsidRPr="00EA73EE">
        <w:t>berte max. 1 z</w:t>
      </w:r>
      <w:r>
        <w:t> </w:t>
      </w:r>
      <w:r w:rsidRPr="00EA73EE">
        <w:t>možností</w:t>
      </w:r>
      <w:r>
        <w:t>.</w:t>
      </w:r>
    </w:p>
  </w:footnote>
  <w:footnote w:id="2">
    <w:p w14:paraId="3DD7FEA5" w14:textId="1D326663" w:rsidR="004C5482" w:rsidRDefault="004C5482" w:rsidP="004C54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1134E">
        <w:t>Pokud aktivita ke dni podání Žádosti probíhá nebo dosud neproběhla, avšak proběhne nejpozději do 31. 12. 2026, doklady prokazující realizaci aktivity</w:t>
      </w:r>
      <w:r w:rsidR="00033112">
        <w:t xml:space="preserve"> a vyhodnocení aktivity</w:t>
      </w:r>
      <w:r w:rsidRPr="0081134E">
        <w:t xml:space="preserve"> je Žadatel povinen doložit do 15. 1. 2027</w:t>
      </w:r>
      <w:r w:rsidR="0003311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51140" w14:textId="77777777" w:rsidR="009C11A5" w:rsidRDefault="009C11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2AB" w14:textId="19C12AE3" w:rsidR="00CF3D1D" w:rsidRDefault="00CF3D1D">
    <w:pPr>
      <w:pStyle w:val="Zhlav"/>
    </w:pPr>
    <w:r>
      <w:rPr>
        <w:noProof/>
      </w:rPr>
      <w:drawing>
        <wp:inline distT="0" distB="0" distL="0" distR="0" wp14:anchorId="229710CC" wp14:editId="186C1CC8">
          <wp:extent cx="1775295" cy="287655"/>
          <wp:effectExtent l="0" t="0" r="0" b="6350"/>
          <wp:docPr id="1221936527" name="Obrázek 2">
            <a:extLst xmlns:a="http://schemas.openxmlformats.org/drawingml/2006/main">
              <a:ext uri="{FF2B5EF4-FFF2-40B4-BE49-F238E27FC236}">
                <a16:creationId xmlns:a16="http://schemas.microsoft.com/office/drawing/2014/main" id="{1905AE8C-A257-C927-850B-4FF4CE67C7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1905AE8C-A257-C927-850B-4FF4CE67C7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295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F83FC8" w14:textId="0533F4C4" w:rsidR="00CF3D1D" w:rsidRPr="00EA4EB4" w:rsidRDefault="00EA4EB4" w:rsidP="00EA4EB4">
    <w:pPr>
      <w:pStyle w:val="Podnadpis"/>
      <w:jc w:val="right"/>
      <w:rPr>
        <w:rFonts w:ascii="Arial" w:hAnsi="Arial" w:cs="Arial"/>
        <w:color w:val="BFBFBF" w:themeColor="background1" w:themeShade="BF"/>
        <w:sz w:val="18"/>
        <w:szCs w:val="18"/>
      </w:rPr>
    </w:pPr>
    <w:r w:rsidRPr="0039490A">
      <w:rPr>
        <w:rFonts w:ascii="Arial" w:hAnsi="Arial" w:cs="Arial"/>
        <w:color w:val="BFBFBF" w:themeColor="background1" w:themeShade="BF"/>
        <w:sz w:val="18"/>
        <w:szCs w:val="18"/>
      </w:rPr>
      <w:t xml:space="preserve">PŘÍLOHA Č. 3 · VÝZVA Č. </w:t>
    </w:r>
    <w:r w:rsidR="0088496D">
      <w:rPr>
        <w:rFonts w:ascii="Arial" w:hAnsi="Arial" w:cs="Arial"/>
        <w:color w:val="BFBFBF" w:themeColor="background1" w:themeShade="BF"/>
        <w:sz w:val="18"/>
        <w:szCs w:val="18"/>
      </w:rPr>
      <w:t>3</w:t>
    </w:r>
    <w:r w:rsidRPr="0039490A">
      <w:rPr>
        <w:rFonts w:ascii="Arial" w:hAnsi="Arial" w:cs="Arial"/>
        <w:color w:val="BFBFBF" w:themeColor="background1" w:themeShade="BF"/>
        <w:sz w:val="18"/>
        <w:szCs w:val="18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5803" w14:textId="77777777" w:rsidR="009C11A5" w:rsidRDefault="009C11A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7D39"/>
    <w:multiLevelType w:val="hybridMultilevel"/>
    <w:tmpl w:val="8DA2ED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3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11E8F"/>
    <w:rsid w:val="0001775E"/>
    <w:rsid w:val="0002147D"/>
    <w:rsid w:val="00033112"/>
    <w:rsid w:val="000576F7"/>
    <w:rsid w:val="00077729"/>
    <w:rsid w:val="000826DC"/>
    <w:rsid w:val="000945B9"/>
    <w:rsid w:val="000953D0"/>
    <w:rsid w:val="000A2400"/>
    <w:rsid w:val="000D288F"/>
    <w:rsid w:val="000D6470"/>
    <w:rsid w:val="000E38FA"/>
    <w:rsid w:val="0010181C"/>
    <w:rsid w:val="00134DA3"/>
    <w:rsid w:val="00153D91"/>
    <w:rsid w:val="00156C4A"/>
    <w:rsid w:val="0019387C"/>
    <w:rsid w:val="001E16EB"/>
    <w:rsid w:val="001E19AA"/>
    <w:rsid w:val="001E5329"/>
    <w:rsid w:val="001F71E1"/>
    <w:rsid w:val="00206D6E"/>
    <w:rsid w:val="00214857"/>
    <w:rsid w:val="002227C0"/>
    <w:rsid w:val="00223BB5"/>
    <w:rsid w:val="00227C16"/>
    <w:rsid w:val="00247C53"/>
    <w:rsid w:val="002677AC"/>
    <w:rsid w:val="002700B9"/>
    <w:rsid w:val="002714DD"/>
    <w:rsid w:val="00272686"/>
    <w:rsid w:val="00290C96"/>
    <w:rsid w:val="002A2368"/>
    <w:rsid w:val="002B36F4"/>
    <w:rsid w:val="002E53D3"/>
    <w:rsid w:val="00302980"/>
    <w:rsid w:val="00303EF7"/>
    <w:rsid w:val="003213E5"/>
    <w:rsid w:val="003254E0"/>
    <w:rsid w:val="003446EA"/>
    <w:rsid w:val="00370097"/>
    <w:rsid w:val="00383732"/>
    <w:rsid w:val="00385365"/>
    <w:rsid w:val="0039490A"/>
    <w:rsid w:val="00394B1E"/>
    <w:rsid w:val="003A65DD"/>
    <w:rsid w:val="003B47ED"/>
    <w:rsid w:val="003B6567"/>
    <w:rsid w:val="003C27D0"/>
    <w:rsid w:val="003D0C20"/>
    <w:rsid w:val="003D674B"/>
    <w:rsid w:val="003F2E5F"/>
    <w:rsid w:val="003F5D50"/>
    <w:rsid w:val="0040228C"/>
    <w:rsid w:val="00443889"/>
    <w:rsid w:val="00453B69"/>
    <w:rsid w:val="00456D8E"/>
    <w:rsid w:val="00486B9E"/>
    <w:rsid w:val="004949BF"/>
    <w:rsid w:val="004A55D8"/>
    <w:rsid w:val="004C5482"/>
    <w:rsid w:val="004D12BE"/>
    <w:rsid w:val="004E7ECF"/>
    <w:rsid w:val="004F2469"/>
    <w:rsid w:val="0052651F"/>
    <w:rsid w:val="00552020"/>
    <w:rsid w:val="00552C2E"/>
    <w:rsid w:val="005A2EDF"/>
    <w:rsid w:val="005C657A"/>
    <w:rsid w:val="005E0BD1"/>
    <w:rsid w:val="005F7A2B"/>
    <w:rsid w:val="00621F84"/>
    <w:rsid w:val="00627C15"/>
    <w:rsid w:val="00637956"/>
    <w:rsid w:val="006429B4"/>
    <w:rsid w:val="00660705"/>
    <w:rsid w:val="006B276D"/>
    <w:rsid w:val="006C05CA"/>
    <w:rsid w:val="006C683A"/>
    <w:rsid w:val="006D3D84"/>
    <w:rsid w:val="006E6DD2"/>
    <w:rsid w:val="006F103F"/>
    <w:rsid w:val="00712BC5"/>
    <w:rsid w:val="00717178"/>
    <w:rsid w:val="00722E8D"/>
    <w:rsid w:val="00737530"/>
    <w:rsid w:val="00761E8F"/>
    <w:rsid w:val="0077500B"/>
    <w:rsid w:val="007757B7"/>
    <w:rsid w:val="007A2FE5"/>
    <w:rsid w:val="007B5A10"/>
    <w:rsid w:val="007C4447"/>
    <w:rsid w:val="007C578E"/>
    <w:rsid w:val="007D21F0"/>
    <w:rsid w:val="007D40E7"/>
    <w:rsid w:val="007F2CB8"/>
    <w:rsid w:val="00820443"/>
    <w:rsid w:val="00834BDD"/>
    <w:rsid w:val="00840D86"/>
    <w:rsid w:val="00844E5F"/>
    <w:rsid w:val="008568FD"/>
    <w:rsid w:val="008721DD"/>
    <w:rsid w:val="00872E9C"/>
    <w:rsid w:val="00881743"/>
    <w:rsid w:val="0088496D"/>
    <w:rsid w:val="008D1053"/>
    <w:rsid w:val="00910E42"/>
    <w:rsid w:val="00914472"/>
    <w:rsid w:val="00930044"/>
    <w:rsid w:val="00937149"/>
    <w:rsid w:val="00945478"/>
    <w:rsid w:val="00957035"/>
    <w:rsid w:val="00961373"/>
    <w:rsid w:val="00990166"/>
    <w:rsid w:val="009C11A5"/>
    <w:rsid w:val="009C1292"/>
    <w:rsid w:val="009C74C6"/>
    <w:rsid w:val="009D4881"/>
    <w:rsid w:val="009E3020"/>
    <w:rsid w:val="009E4806"/>
    <w:rsid w:val="009F7647"/>
    <w:rsid w:val="00A259D1"/>
    <w:rsid w:val="00A5420D"/>
    <w:rsid w:val="00A565A6"/>
    <w:rsid w:val="00A66ABB"/>
    <w:rsid w:val="00AD2726"/>
    <w:rsid w:val="00AF4014"/>
    <w:rsid w:val="00B25621"/>
    <w:rsid w:val="00B315BE"/>
    <w:rsid w:val="00B45CC1"/>
    <w:rsid w:val="00B56773"/>
    <w:rsid w:val="00B57380"/>
    <w:rsid w:val="00B74373"/>
    <w:rsid w:val="00B77E00"/>
    <w:rsid w:val="00BB56BE"/>
    <w:rsid w:val="00BC6218"/>
    <w:rsid w:val="00BD776E"/>
    <w:rsid w:val="00C13C9E"/>
    <w:rsid w:val="00C271BA"/>
    <w:rsid w:val="00C35BA6"/>
    <w:rsid w:val="00C50462"/>
    <w:rsid w:val="00C563AC"/>
    <w:rsid w:val="00C65E4C"/>
    <w:rsid w:val="00C8378F"/>
    <w:rsid w:val="00C86FE7"/>
    <w:rsid w:val="00C95CA0"/>
    <w:rsid w:val="00C977B9"/>
    <w:rsid w:val="00CA271A"/>
    <w:rsid w:val="00CE61E5"/>
    <w:rsid w:val="00CF3D1D"/>
    <w:rsid w:val="00CF70A3"/>
    <w:rsid w:val="00CF7DE3"/>
    <w:rsid w:val="00D324AD"/>
    <w:rsid w:val="00D40AF8"/>
    <w:rsid w:val="00D72CF4"/>
    <w:rsid w:val="00DA2336"/>
    <w:rsid w:val="00DA3AD2"/>
    <w:rsid w:val="00DA7CD4"/>
    <w:rsid w:val="00DB01C4"/>
    <w:rsid w:val="00DB34C5"/>
    <w:rsid w:val="00DF7A80"/>
    <w:rsid w:val="00E11891"/>
    <w:rsid w:val="00E545D3"/>
    <w:rsid w:val="00E9579F"/>
    <w:rsid w:val="00E97A20"/>
    <w:rsid w:val="00EA1A85"/>
    <w:rsid w:val="00EA4EB4"/>
    <w:rsid w:val="00EA5B0D"/>
    <w:rsid w:val="00EA73EE"/>
    <w:rsid w:val="00EA7C92"/>
    <w:rsid w:val="00EC0CCD"/>
    <w:rsid w:val="00F17653"/>
    <w:rsid w:val="00F21A8A"/>
    <w:rsid w:val="00F461AD"/>
    <w:rsid w:val="00F63872"/>
    <w:rsid w:val="00F64DDD"/>
    <w:rsid w:val="00F743FC"/>
    <w:rsid w:val="00F926D5"/>
    <w:rsid w:val="00F94C42"/>
    <w:rsid w:val="00F95751"/>
    <w:rsid w:val="00FA24DE"/>
    <w:rsid w:val="00FE0831"/>
    <w:rsid w:val="00FE0B1D"/>
    <w:rsid w:val="3B8B9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E8D11"/>
  <w15:chartTrackingRefBased/>
  <w15:docId w15:val="{DC4413BF-0E65-4427-BB4E-63DDD24A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72E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lang w:eastAsia="cs-CZ"/>
      <w14:ligatures w14:val="standardContextual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2E9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72E9C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CF70A3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ulkasmkou4zvraznn1">
    <w:name w:val="Grid Table 4 Accent 1"/>
    <w:basedOn w:val="Normlntabulka"/>
    <w:uiPriority w:val="49"/>
    <w:rsid w:val="003D0C2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Svtlmkatabulky">
    <w:name w:val="Grid Table Light"/>
    <w:basedOn w:val="Normlntabulka"/>
    <w:uiPriority w:val="40"/>
    <w:rsid w:val="008D10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smkou4zvraznn5">
    <w:name w:val="Grid Table 4 Accent 5"/>
    <w:basedOn w:val="Normlntabulka"/>
    <w:uiPriority w:val="49"/>
    <w:rsid w:val="007C578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Odstavecseseznamem">
    <w:name w:val="List Paragraph"/>
    <w:basedOn w:val="Normln"/>
    <w:uiPriority w:val="34"/>
    <w:qFormat/>
    <w:rsid w:val="00D40AF8"/>
    <w:pPr>
      <w:spacing w:before="0" w:line="278" w:lineRule="auto"/>
      <w:ind w:left="720"/>
      <w:contextualSpacing/>
    </w:pPr>
    <w:rPr>
      <w:rFonts w:cs="Arial"/>
      <w:b/>
      <w:bCs/>
      <w:kern w:val="2"/>
      <w:sz w:val="22"/>
      <w:szCs w:val="22"/>
      <w14:ligatures w14:val="standardContextual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B6567"/>
    <w:pPr>
      <w:spacing w:before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6567"/>
    <w:rPr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B6567"/>
    <w:rPr>
      <w:vertAlign w:val="superscript"/>
    </w:rPr>
  </w:style>
  <w:style w:type="paragraph" w:customStyle="1" w:styleId="Normln1">
    <w:name w:val="Normální1"/>
    <w:basedOn w:val="Normln"/>
    <w:rsid w:val="008568FD"/>
    <w:rPr>
      <w:rFonts w:cs="Arial"/>
      <w:kern w:val="2"/>
      <w:szCs w:val="20"/>
      <w:lang w:eastAsia="cs-CZ"/>
      <w14:ligatures w14:val="standardContextual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23211B5EA1E44E9773451A571C337C" ma:contentTypeVersion="3" ma:contentTypeDescription="Vytvoří nový dokument" ma:contentTypeScope="" ma:versionID="a0bc3dd266c477d7787ce9dd5e5f3070">
  <xsd:schema xmlns:xsd="http://www.w3.org/2001/XMLSchema" xmlns:xs="http://www.w3.org/2001/XMLSchema" xmlns:p="http://schemas.microsoft.com/office/2006/metadata/properties" xmlns:ns2="e68818d3-3f79-4ff1-9f3a-d6d4cbfa03d5" targetNamespace="http://schemas.microsoft.com/office/2006/metadata/properties" ma:root="true" ma:fieldsID="10eed9c7e35a8f84a7b350e119b3db55" ns2:_="">
    <xsd:import namespace="e68818d3-3f79-4ff1-9f3a-d6d4cbfa0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8d3-3f79-4ff1-9f3a-d6d4cbfa0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51E495-667C-49A4-B25F-F43EC494B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818d3-3f79-4ff1-9f3a-d6d4cbfa0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1CCEB0-CF15-4D8D-ACB6-F16588AA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Brácha Martin Mgr. MHA</cp:lastModifiedBy>
  <cp:revision>4</cp:revision>
  <cp:lastPrinted>2022-06-15T04:43:00Z</cp:lastPrinted>
  <dcterms:created xsi:type="dcterms:W3CDTF">2026-10-01T06:37:00Z</dcterms:created>
  <dcterms:modified xsi:type="dcterms:W3CDTF">2026-10-01T08:56:00Z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0x0101008B23211B5EA1E44E9773451A571C337C</vt:lpwstr>
  </property>
  <property fmtid="{D5CDD505-2E9C-101B-9397-08002B2CF9AE}" pid="3" name="ClassificationContentMarkingFooterShapeIds">
    <vt:lpwstr>7efc879f,16e4716e,6d1a9b6a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2026-09-09T16:46:29Z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63d805e5-30de-4e49-97a0-abe83a70c781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MSIP_Label_edf3e27d-e367-435c-a721-a19f8d0de4eb_Tag">
    <vt:lpwstr>10, 3, 0, 1</vt:lpwstr>
  </property>
</Properties>
</file>